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A8" w:rsidRDefault="00551EA8" w:rsidP="00551EA8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1AF4567E" wp14:editId="2AA6F15F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EA8" w:rsidRPr="00BB38C3" w:rsidRDefault="00551EA8" w:rsidP="00551EA8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551EA8" w:rsidRPr="00BB38C3" w:rsidRDefault="00551EA8" w:rsidP="00551EA8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551EA8" w:rsidRPr="00BB38C3" w:rsidRDefault="00551EA8" w:rsidP="00551EA8">
      <w:pPr>
        <w:pStyle w:val="Corpodetexto"/>
        <w:rPr>
          <w:rFonts w:ascii="Times New Roman" w:hAnsi="Times New Roman"/>
        </w:rPr>
      </w:pPr>
    </w:p>
    <w:p w:rsidR="00551EA8" w:rsidRPr="00BB38C3" w:rsidRDefault="00551EA8" w:rsidP="00551EA8">
      <w:pPr>
        <w:pStyle w:val="Corpodetexto"/>
        <w:rPr>
          <w:rFonts w:ascii="Times New Roman" w:hAnsi="Times New Roman"/>
        </w:rPr>
      </w:pPr>
    </w:p>
    <w:p w:rsidR="00551EA8" w:rsidRPr="00BB38C3" w:rsidRDefault="00551EA8" w:rsidP="00551EA8">
      <w:pPr>
        <w:pStyle w:val="Corpodetexto"/>
        <w:rPr>
          <w:rFonts w:ascii="Times New Roman" w:hAnsi="Times New Roman"/>
        </w:rPr>
      </w:pPr>
    </w:p>
    <w:p w:rsidR="00551EA8" w:rsidRPr="00BB38C3" w:rsidRDefault="00551EA8" w:rsidP="00551EA8">
      <w:pPr>
        <w:pStyle w:val="Corpodetexto"/>
        <w:rPr>
          <w:rFonts w:ascii="Times New Roman" w:hAnsi="Times New Roman"/>
        </w:rPr>
      </w:pPr>
    </w:p>
    <w:p w:rsidR="00551EA8" w:rsidRPr="00BB38C3" w:rsidRDefault="00551EA8" w:rsidP="00551EA8">
      <w:pPr>
        <w:pStyle w:val="Corpodetexto"/>
        <w:rPr>
          <w:rFonts w:ascii="Times New Roman" w:hAnsi="Times New Roman"/>
        </w:rPr>
      </w:pPr>
    </w:p>
    <w:p w:rsidR="00551EA8" w:rsidRPr="00BB38C3" w:rsidRDefault="00551EA8" w:rsidP="00551EA8">
      <w:pPr>
        <w:pStyle w:val="Corpodetexto"/>
        <w:rPr>
          <w:rFonts w:ascii="Times New Roman" w:hAnsi="Times New Roman"/>
        </w:rPr>
      </w:pPr>
    </w:p>
    <w:p w:rsidR="00551EA8" w:rsidRPr="00BB38C3" w:rsidRDefault="00551EA8" w:rsidP="00551EA8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</w:rPr>
        <w:t>2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551EA8" w:rsidRPr="00BB38C3" w:rsidRDefault="00551EA8" w:rsidP="00551EA8"/>
    <w:p w:rsidR="00551EA8" w:rsidRPr="00BB38C3" w:rsidRDefault="00551EA8" w:rsidP="00551EA8"/>
    <w:p w:rsidR="00551EA8" w:rsidRPr="00BB38C3" w:rsidRDefault="00551EA8" w:rsidP="00551EA8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ALMENIR GONÇALVES RODRIGUES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551EA8" w:rsidRPr="00BB38C3" w:rsidRDefault="00551EA8" w:rsidP="00551EA8">
      <w:pPr>
        <w:jc w:val="both"/>
      </w:pPr>
    </w:p>
    <w:p w:rsidR="00551EA8" w:rsidRPr="00BB38C3" w:rsidRDefault="00551EA8" w:rsidP="00551EA8">
      <w:pPr>
        <w:jc w:val="both"/>
      </w:pPr>
    </w:p>
    <w:p w:rsidR="00551EA8" w:rsidRPr="00BB38C3" w:rsidRDefault="00551EA8" w:rsidP="00551EA8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551EA8" w:rsidRPr="00BB38C3" w:rsidRDefault="00551EA8" w:rsidP="00551EA8">
      <w:pPr>
        <w:ind w:firstLine="2835"/>
        <w:jc w:val="both"/>
      </w:pPr>
    </w:p>
    <w:p w:rsidR="00551EA8" w:rsidRPr="00BB38C3" w:rsidRDefault="00551EA8" w:rsidP="00551EA8">
      <w:pPr>
        <w:ind w:firstLine="2835"/>
        <w:jc w:val="both"/>
      </w:pPr>
    </w:p>
    <w:p w:rsidR="00551EA8" w:rsidRPr="00BB38C3" w:rsidRDefault="00551EA8" w:rsidP="00551EA8">
      <w:pPr>
        <w:ind w:firstLine="2835"/>
        <w:jc w:val="both"/>
      </w:pPr>
      <w:r w:rsidRPr="00BB38C3">
        <w:t>RESOLVE:</w:t>
      </w:r>
    </w:p>
    <w:p w:rsidR="00551EA8" w:rsidRPr="00BB38C3" w:rsidRDefault="00551EA8" w:rsidP="00551EA8">
      <w:pPr>
        <w:ind w:firstLine="2835"/>
        <w:jc w:val="both"/>
      </w:pPr>
    </w:p>
    <w:p w:rsidR="00551EA8" w:rsidRPr="00BB38C3" w:rsidRDefault="00551EA8" w:rsidP="00551EA8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Almenir</w:t>
      </w:r>
      <w:proofErr w:type="spellEnd"/>
      <w:r>
        <w:rPr>
          <w:rFonts w:ascii="Times New Roman" w:hAnsi="Times New Roman" w:cs="Times New Roman"/>
          <w:color w:val="auto"/>
        </w:rPr>
        <w:t xml:space="preserve"> Gonçalves Rodrigues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551EA8" w:rsidRPr="00BB38C3" w:rsidRDefault="00551EA8" w:rsidP="00551EA8">
      <w:pPr>
        <w:pStyle w:val="Recuodecorpodetexto3"/>
        <w:rPr>
          <w:rFonts w:ascii="Times New Roman" w:hAnsi="Times New Roman" w:cs="Times New Roman"/>
        </w:rPr>
      </w:pPr>
    </w:p>
    <w:p w:rsidR="00551EA8" w:rsidRPr="003B12F1" w:rsidRDefault="00551EA8" w:rsidP="00551EA8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551EA8" w:rsidRPr="009071BA" w:rsidRDefault="00551EA8" w:rsidP="00551EA8">
      <w:pPr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>Segundo</w:t>
      </w:r>
      <w:proofErr w:type="gramStart"/>
      <w:r w:rsidRPr="003B12F1">
        <w:rPr>
          <w:b/>
        </w:rPr>
        <w:t>:</w:t>
      </w:r>
      <w:r w:rsidRPr="009071BA">
        <w:t>.</w:t>
      </w:r>
      <w:proofErr w:type="gramEnd"/>
      <w:r w:rsidRPr="009071BA">
        <w:t xml:space="preserve"> As férias de que trata o </w:t>
      </w:r>
      <w:r w:rsidRPr="009071BA">
        <w:rPr>
          <w:i/>
          <w:iCs/>
        </w:rPr>
        <w:t>artigo 1º</w:t>
      </w:r>
      <w:proofErr w:type="gramStart"/>
      <w:r w:rsidRPr="009071BA">
        <w:t xml:space="preserve">  </w:t>
      </w:r>
      <w:proofErr w:type="gramEnd"/>
      <w:r w:rsidRPr="009071BA">
        <w:t>será acrescidas de 1/3 a mais da remune</w:t>
      </w:r>
      <w:r>
        <w:t>ração no mês de dezembro de 2024</w:t>
      </w:r>
      <w:r w:rsidRPr="009071BA">
        <w:t xml:space="preserve">. </w:t>
      </w:r>
    </w:p>
    <w:p w:rsidR="00551EA8" w:rsidRPr="00BB38C3" w:rsidRDefault="00551EA8" w:rsidP="00551EA8">
      <w:pPr>
        <w:shd w:val="clear" w:color="auto" w:fill="FFFFFF"/>
        <w:tabs>
          <w:tab w:val="left" w:pos="2835"/>
        </w:tabs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551EA8" w:rsidRPr="00BB38C3" w:rsidRDefault="00551EA8" w:rsidP="00551EA8">
      <w:pPr>
        <w:ind w:firstLine="2835"/>
        <w:jc w:val="both"/>
      </w:pPr>
      <w:r w:rsidRPr="00BB38C3">
        <w:t xml:space="preserve">Artigo 2º. O período aquisitivo de férias compreende em </w:t>
      </w:r>
      <w:r>
        <w:t xml:space="preserve">03 de fevereiro de </w:t>
      </w:r>
      <w:r w:rsidRPr="00BB38C3">
        <w:t>202</w:t>
      </w:r>
      <w:r>
        <w:t>3</w:t>
      </w:r>
      <w:r>
        <w:t xml:space="preserve"> a </w:t>
      </w:r>
      <w:r>
        <w:t xml:space="preserve">02 de fevereiro </w:t>
      </w:r>
      <w:r w:rsidRPr="00BB38C3">
        <w:t>de 202</w:t>
      </w:r>
      <w:r>
        <w:t>4</w:t>
      </w:r>
      <w:bookmarkStart w:id="0" w:name="_GoBack"/>
      <w:bookmarkEnd w:id="0"/>
      <w:r w:rsidRPr="00BB38C3">
        <w:t>.</w:t>
      </w:r>
    </w:p>
    <w:p w:rsidR="00551EA8" w:rsidRPr="00BB38C3" w:rsidRDefault="00551EA8" w:rsidP="00551EA8">
      <w:pPr>
        <w:ind w:firstLine="2835"/>
        <w:jc w:val="both"/>
      </w:pPr>
    </w:p>
    <w:p w:rsidR="00551EA8" w:rsidRPr="00BB38C3" w:rsidRDefault="00551EA8" w:rsidP="00551EA8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551EA8" w:rsidRPr="00BB38C3" w:rsidRDefault="00551EA8" w:rsidP="00551EA8">
      <w:pPr>
        <w:ind w:firstLine="2835"/>
        <w:jc w:val="both"/>
      </w:pPr>
    </w:p>
    <w:p w:rsidR="00551EA8" w:rsidRPr="00BB38C3" w:rsidRDefault="00551EA8" w:rsidP="00551EA8">
      <w:pPr>
        <w:ind w:firstLine="2835"/>
        <w:jc w:val="both"/>
      </w:pPr>
      <w:r w:rsidRPr="00BB38C3">
        <w:t>Artigo 4º. Revogam-se as disposições em contrário.</w:t>
      </w:r>
    </w:p>
    <w:p w:rsidR="00551EA8" w:rsidRPr="00BB38C3" w:rsidRDefault="00551EA8" w:rsidP="00551EA8">
      <w:pPr>
        <w:ind w:firstLine="2835"/>
        <w:jc w:val="both"/>
      </w:pPr>
    </w:p>
    <w:p w:rsidR="00551EA8" w:rsidRPr="00BB38C3" w:rsidRDefault="00551EA8" w:rsidP="00551EA8">
      <w:pPr>
        <w:ind w:firstLine="2835"/>
        <w:jc w:val="both"/>
      </w:pPr>
    </w:p>
    <w:p w:rsidR="00551EA8" w:rsidRPr="00BB38C3" w:rsidRDefault="00551EA8" w:rsidP="00551EA8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551EA8" w:rsidRPr="00BB38C3" w:rsidRDefault="00551EA8" w:rsidP="00551EA8">
      <w:pPr>
        <w:ind w:firstLine="2835"/>
        <w:jc w:val="both"/>
      </w:pPr>
    </w:p>
    <w:p w:rsidR="00551EA8" w:rsidRPr="00BB38C3" w:rsidRDefault="00551EA8" w:rsidP="00551EA8">
      <w:pPr>
        <w:jc w:val="center"/>
        <w:rPr>
          <w:b/>
          <w:bCs/>
        </w:rPr>
      </w:pPr>
    </w:p>
    <w:p w:rsidR="00551EA8" w:rsidRPr="00BB38C3" w:rsidRDefault="00551EA8" w:rsidP="00551EA8">
      <w:pPr>
        <w:jc w:val="center"/>
        <w:rPr>
          <w:b/>
          <w:bCs/>
        </w:rPr>
      </w:pPr>
    </w:p>
    <w:p w:rsidR="00551EA8" w:rsidRPr="00BB38C3" w:rsidRDefault="00551EA8" w:rsidP="00551EA8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551EA8" w:rsidRPr="00BB38C3" w:rsidRDefault="00551EA8" w:rsidP="00551EA8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551EA8" w:rsidRDefault="00551EA8" w:rsidP="00551EA8"/>
    <w:sectPr w:rsidR="00551EA8" w:rsidSect="0011264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A8"/>
    <w:rsid w:val="00551EA8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A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51EA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51EA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51EA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51EA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51EA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51EA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51EA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51EA8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A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51EA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51EA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51EA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51EA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51EA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51EA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51EA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51EA8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2024-12-12T16:42:00Z</cp:lastPrinted>
  <dcterms:created xsi:type="dcterms:W3CDTF">2024-12-12T16:38:00Z</dcterms:created>
  <dcterms:modified xsi:type="dcterms:W3CDTF">2024-12-12T16:42:00Z</dcterms:modified>
</cp:coreProperties>
</file>